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DDD62" w14:textId="59E034D5" w:rsidR="004D0D6F" w:rsidRPr="00E86B64" w:rsidRDefault="006A2CF3" w:rsidP="006A2CF3">
      <w:pPr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DD73A8F" wp14:editId="79B05C07">
            <wp:simplePos x="0" y="0"/>
            <wp:positionH relativeFrom="column">
              <wp:posOffset>-504825</wp:posOffset>
            </wp:positionH>
            <wp:positionV relativeFrom="paragraph">
              <wp:posOffset>257175</wp:posOffset>
            </wp:positionV>
            <wp:extent cx="2271395" cy="866775"/>
            <wp:effectExtent l="0" t="0" r="0" b="0"/>
            <wp:wrapThrough wrapText="bothSides">
              <wp:wrapPolygon edited="0">
                <wp:start x="0" y="0"/>
                <wp:lineTo x="0" y="21363"/>
                <wp:lineTo x="21377" y="21363"/>
                <wp:lineTo x="213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2AE8C" w14:textId="5CA606BB" w:rsidR="004D0D6F" w:rsidRPr="00E86B64" w:rsidRDefault="006A2CF3" w:rsidP="006A2C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sz w:val="32"/>
          <w:szCs w:val="32"/>
        </w:rPr>
        <w:t>BIOFUEL Research Lab</w:t>
      </w:r>
    </w:p>
    <w:p w14:paraId="5B0F28AB" w14:textId="5B011916" w:rsidR="004D0D6F" w:rsidRPr="00E86B64" w:rsidRDefault="006A2CF3" w:rsidP="006A2CF3">
      <w:pPr>
        <w:tabs>
          <w:tab w:val="left" w:pos="3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B64">
        <w:rPr>
          <w:rFonts w:ascii="Times New Roman" w:hAnsi="Times New Roman" w:cs="Times New Roman"/>
          <w:sz w:val="28"/>
          <w:szCs w:val="28"/>
        </w:rPr>
        <w:t>US-Pakistan Centre for Advanced Studies-Energy.</w:t>
      </w:r>
    </w:p>
    <w:p w14:paraId="370DC378" w14:textId="009EAD81" w:rsidR="006A2CF3" w:rsidRPr="00E86B64" w:rsidRDefault="006A2CF3" w:rsidP="006A2CF3">
      <w:pPr>
        <w:spacing w:after="0"/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</w:rPr>
        <w:t>National University of Sciences and Technology, Islamabad.</w:t>
      </w:r>
    </w:p>
    <w:p w14:paraId="381F6E8E" w14:textId="0B8DEC4E" w:rsidR="004D0D6F" w:rsidRPr="00E86B64" w:rsidRDefault="00755F4F" w:rsidP="001E2397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TOC</w:t>
      </w:r>
      <w:bookmarkStart w:id="0" w:name="_GoBack"/>
      <w:bookmarkEnd w:id="0"/>
      <w:r w:rsidR="004D0D6F" w:rsidRPr="00E86B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Analysis Request Form</w:t>
      </w:r>
    </w:p>
    <w:tbl>
      <w:tblPr>
        <w:tblW w:w="9963" w:type="dxa"/>
        <w:jc w:val="center"/>
        <w:tblLook w:val="04A0" w:firstRow="1" w:lastRow="0" w:firstColumn="1" w:lastColumn="0" w:noHBand="0" w:noVBand="1"/>
      </w:tblPr>
      <w:tblGrid>
        <w:gridCol w:w="1495"/>
        <w:gridCol w:w="2610"/>
        <w:gridCol w:w="6"/>
        <w:gridCol w:w="1049"/>
        <w:gridCol w:w="2403"/>
        <w:gridCol w:w="763"/>
        <w:gridCol w:w="1746"/>
      </w:tblGrid>
      <w:tr w:rsidR="00C34BCE" w:rsidRPr="00E86B64" w14:paraId="71C48672" w14:textId="77777777" w:rsidTr="00270F11">
        <w:trPr>
          <w:trHeight w:val="233"/>
          <w:jc w:val="center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43F" w14:textId="3CB820F8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 xml:space="preserve">Name of </w:t>
            </w:r>
            <w:r w:rsidR="00470AE5"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Student/</w:t>
            </w:r>
            <w:r w:rsidR="006A2CF3"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Initiator</w:t>
            </w: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: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A360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C34BCE" w:rsidRPr="00E86B64" w14:paraId="35C5C8DE" w14:textId="77777777" w:rsidTr="00270F11">
        <w:trPr>
          <w:trHeight w:val="233"/>
          <w:jc w:val="center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4D3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Designation: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B39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C34BCE" w:rsidRPr="00E86B64" w14:paraId="0A5DABBC" w14:textId="77777777" w:rsidTr="00270F11">
        <w:trPr>
          <w:trHeight w:val="233"/>
          <w:jc w:val="center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A58" w14:textId="2EDECFAF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Project Supervisor</w:t>
            </w:r>
            <w:r w:rsidR="00470AE5"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: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008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C34BCE" w:rsidRPr="00E86B64" w14:paraId="65822BE2" w14:textId="77777777" w:rsidTr="00270F11">
        <w:trPr>
          <w:trHeight w:val="233"/>
          <w:jc w:val="center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331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Name of Department: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BF8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C34BCE" w:rsidRPr="00E86B64" w14:paraId="09C3A5CB" w14:textId="77777777" w:rsidTr="00270F11">
        <w:trPr>
          <w:trHeight w:val="233"/>
          <w:jc w:val="center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16E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Name of Institute: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B1E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C34BCE" w:rsidRPr="00E86B64" w14:paraId="594D75AF" w14:textId="77777777" w:rsidTr="001E2397">
        <w:trPr>
          <w:trHeight w:val="269"/>
          <w:jc w:val="center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6B68" w14:textId="5F610DC7" w:rsidR="00C34BCE" w:rsidRPr="00E86B64" w:rsidRDefault="001E2397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color w:val="000000"/>
                <w:lang w:val="en-IN" w:eastAsia="en-IN" w:bidi="gu-IN"/>
              </w:rPr>
              <w:t>Address:</w:t>
            </w:r>
          </w:p>
        </w:tc>
        <w:tc>
          <w:tcPr>
            <w:tcW w:w="58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3F69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</w:p>
        </w:tc>
      </w:tr>
      <w:tr w:rsidR="00C34BCE" w:rsidRPr="00E86B64" w14:paraId="08EF2577" w14:textId="77777777" w:rsidTr="00270F11">
        <w:trPr>
          <w:trHeight w:val="2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2EA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gu-IN"/>
              </w:rPr>
              <w:t>E-mail: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38B" w14:textId="01387B8C" w:rsidR="00C34BCE" w:rsidRPr="00E86B64" w:rsidRDefault="00270F11" w:rsidP="006A2CF3">
            <w:pPr>
              <w:spacing w:after="0"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F9A" w14:textId="77777777" w:rsidR="00C34BCE" w:rsidRPr="00E86B64" w:rsidRDefault="00C34BCE" w:rsidP="00C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>Phone: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7432" w14:textId="77777777" w:rsidR="00C34BCE" w:rsidRPr="00E86B64" w:rsidRDefault="00C34BCE" w:rsidP="00C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866B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FAX: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20F" w14:textId="77777777" w:rsidR="00C34BCE" w:rsidRPr="00E86B64" w:rsidRDefault="00C34BCE" w:rsidP="00C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</w:tbl>
    <w:p w14:paraId="597CFBCE" w14:textId="77777777" w:rsidR="004D0D6F" w:rsidRPr="00E86B64" w:rsidRDefault="004D0D6F" w:rsidP="00CF417E">
      <w:pPr>
        <w:spacing w:after="0" w:line="240" w:lineRule="auto"/>
        <w:rPr>
          <w:rFonts w:ascii="Times New Roman" w:hAnsi="Times New Roman" w:cs="Times New Roman"/>
        </w:rPr>
      </w:pPr>
    </w:p>
    <w:p w14:paraId="2AD4E2CE" w14:textId="7581FAF8" w:rsidR="004D0D6F" w:rsidRPr="00E86B64" w:rsidRDefault="004D0D6F" w:rsidP="004D0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sz w:val="24"/>
          <w:szCs w:val="24"/>
        </w:rPr>
        <w:t xml:space="preserve">-: SAMPLE </w:t>
      </w:r>
      <w:r w:rsidR="006A2CF3" w:rsidRPr="00E86B64">
        <w:rPr>
          <w:rFonts w:ascii="Times New Roman" w:hAnsi="Times New Roman" w:cs="Times New Roman"/>
          <w:b/>
          <w:bCs/>
          <w:sz w:val="24"/>
          <w:szCs w:val="24"/>
        </w:rPr>
        <w:t>DESCRIPTION: -</w:t>
      </w:r>
    </w:p>
    <w:p w14:paraId="440DD1ED" w14:textId="77777777" w:rsidR="004D0D6F" w:rsidRPr="00E86B64" w:rsidRDefault="004D0D6F" w:rsidP="00C34B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sz w:val="24"/>
          <w:szCs w:val="24"/>
        </w:rPr>
        <w:t>Composition of sample:</w:t>
      </w:r>
    </w:p>
    <w:p w14:paraId="613B49D0" w14:textId="73DFDA0F" w:rsidR="004D0D6F" w:rsidRPr="00E86B64" w:rsidRDefault="0017294F" w:rsidP="004D0D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176E2" wp14:editId="50CD6D1D">
                <wp:simplePos x="0" y="0"/>
                <wp:positionH relativeFrom="column">
                  <wp:posOffset>5229225</wp:posOffset>
                </wp:positionH>
                <wp:positionV relativeFrom="paragraph">
                  <wp:posOffset>27305</wp:posOffset>
                </wp:positionV>
                <wp:extent cx="137795" cy="127000"/>
                <wp:effectExtent l="0" t="0" r="0" b="63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7E5B2C" id="Rectangle 5" o:spid="_x0000_s1026" style="position:absolute;margin-left:411.75pt;margin-top:2.15pt;width:10.8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A7A12" wp14:editId="79AF6F4A">
                <wp:simplePos x="0" y="0"/>
                <wp:positionH relativeFrom="column">
                  <wp:posOffset>3173730</wp:posOffset>
                </wp:positionH>
                <wp:positionV relativeFrom="paragraph">
                  <wp:posOffset>27305</wp:posOffset>
                </wp:positionV>
                <wp:extent cx="137795" cy="127000"/>
                <wp:effectExtent l="0" t="0" r="0" b="63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5FCDD3" id="Rectangle 4" o:spid="_x0000_s1026" style="position:absolute;margin-left:249.9pt;margin-top:2.15pt;width:10.8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9C056" wp14:editId="0BF9B7C0">
                <wp:simplePos x="0" y="0"/>
                <wp:positionH relativeFrom="column">
                  <wp:posOffset>2132965</wp:posOffset>
                </wp:positionH>
                <wp:positionV relativeFrom="paragraph">
                  <wp:posOffset>29845</wp:posOffset>
                </wp:positionV>
                <wp:extent cx="137795" cy="127000"/>
                <wp:effectExtent l="0" t="0" r="0" b="63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C0FE09" id="Rectangle 3" o:spid="_x0000_s1026" style="position:absolute;margin-left:167.95pt;margin-top:2.35pt;width:10.8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454C6" wp14:editId="3F8E655A">
                <wp:simplePos x="0" y="0"/>
                <wp:positionH relativeFrom="column">
                  <wp:posOffset>654050</wp:posOffset>
                </wp:positionH>
                <wp:positionV relativeFrom="paragraph">
                  <wp:posOffset>29845</wp:posOffset>
                </wp:positionV>
                <wp:extent cx="138430" cy="127635"/>
                <wp:effectExtent l="0" t="0" r="13970" b="247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CA24" w14:textId="54D3030A" w:rsidR="004B5082" w:rsidRDefault="004B5082" w:rsidP="004B508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F454C6" id="Rectangle 2" o:spid="_x0000_s1026" style="position:absolute;left:0;text-align:left;margin-left:51.5pt;margin-top:2.35pt;width:10.9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" strokeweight="2pt">
                <v:textbox>
                  <w:txbxContent>
                    <w:p w14:paraId="702FCA24" w14:textId="54D3030A" w:rsidR="004B5082" w:rsidRDefault="004B5082" w:rsidP="004B508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  <w:t>Organic</w: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  <w:t xml:space="preserve">   Inorganic</w: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  <w:t xml:space="preserve">           Polymer</w: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</w:r>
      <w:r w:rsidR="00920860" w:rsidRPr="00E86B64">
        <w:rPr>
          <w:rFonts w:ascii="Times New Roman" w:hAnsi="Times New Roman" w:cs="Times New Roman"/>
          <w:sz w:val="24"/>
          <w:szCs w:val="24"/>
        </w:rPr>
        <w:tab/>
      </w:r>
      <w:r w:rsidR="004D0D6F" w:rsidRPr="00E86B64">
        <w:rPr>
          <w:rFonts w:ascii="Times New Roman" w:hAnsi="Times New Roman" w:cs="Times New Roman"/>
          <w:sz w:val="24"/>
          <w:szCs w:val="24"/>
        </w:rPr>
        <w:t>Biological</w:t>
      </w:r>
    </w:p>
    <w:p w14:paraId="3A8B8CCD" w14:textId="29C08DA0" w:rsidR="00C34BCE" w:rsidRPr="00E86B64" w:rsidRDefault="0017294F" w:rsidP="004D0D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4E5E1" wp14:editId="1F6967D1">
                <wp:simplePos x="0" y="0"/>
                <wp:positionH relativeFrom="column">
                  <wp:posOffset>5229225</wp:posOffset>
                </wp:positionH>
                <wp:positionV relativeFrom="paragraph">
                  <wp:posOffset>26670</wp:posOffset>
                </wp:positionV>
                <wp:extent cx="137795" cy="127000"/>
                <wp:effectExtent l="0" t="0" r="0" b="635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A40994" id="Rectangle 9" o:spid="_x0000_s1026" style="position:absolute;margin-left:411.75pt;margin-top:2.1pt;width:10.8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3BA30" wp14:editId="25277D2E">
                <wp:simplePos x="0" y="0"/>
                <wp:positionH relativeFrom="column">
                  <wp:posOffset>3173730</wp:posOffset>
                </wp:positionH>
                <wp:positionV relativeFrom="paragraph">
                  <wp:posOffset>26670</wp:posOffset>
                </wp:positionV>
                <wp:extent cx="137795" cy="127000"/>
                <wp:effectExtent l="0" t="0" r="0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AFC6DE" id="Rectangle 8" o:spid="_x0000_s1026" style="position:absolute;margin-left:249.9pt;margin-top:2.1pt;width:10.8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A87EC" wp14:editId="4E918A24">
                <wp:simplePos x="0" y="0"/>
                <wp:positionH relativeFrom="column">
                  <wp:posOffset>2131060</wp:posOffset>
                </wp:positionH>
                <wp:positionV relativeFrom="paragraph">
                  <wp:posOffset>26670</wp:posOffset>
                </wp:positionV>
                <wp:extent cx="137795" cy="127000"/>
                <wp:effectExtent l="0" t="0" r="0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F0A813" id="Rectangle 7" o:spid="_x0000_s1026" style="position:absolute;margin-left:167.8pt;margin-top:2.1pt;width:10.8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" strokeweight="2pt"/>
            </w:pict>
          </mc:Fallback>
        </mc:AlternateContent>
      </w:r>
      <w:r w:rsidRPr="00E86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D4352" wp14:editId="0CC26815">
                <wp:simplePos x="0" y="0"/>
                <wp:positionH relativeFrom="column">
                  <wp:posOffset>654685</wp:posOffset>
                </wp:positionH>
                <wp:positionV relativeFrom="paragraph">
                  <wp:posOffset>26670</wp:posOffset>
                </wp:positionV>
                <wp:extent cx="137795" cy="127000"/>
                <wp:effectExtent l="0" t="0" r="0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86F17A" id="Rectangle 6" o:spid="_x0000_s1026" style="position:absolute;margin-left:51.55pt;margin-top:2.1pt;width:10.8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" strokeweight="2pt"/>
            </w:pict>
          </mc:Fallback>
        </mc:AlternateConten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</w:r>
      <w:r w:rsidR="006A2CF3" w:rsidRPr="00E86B64">
        <w:rPr>
          <w:rFonts w:ascii="Times New Roman" w:hAnsi="Times New Roman" w:cs="Times New Roman"/>
          <w:sz w:val="24"/>
          <w:szCs w:val="24"/>
        </w:rPr>
        <w:t xml:space="preserve">Phytochemical </w:t>
      </w:r>
      <w:r w:rsidR="006A2CF3" w:rsidRPr="00E86B64">
        <w:rPr>
          <w:rFonts w:ascii="Times New Roman" w:hAnsi="Times New Roman" w:cs="Times New Roman"/>
          <w:sz w:val="24"/>
          <w:szCs w:val="24"/>
        </w:rPr>
        <w:tab/>
      </w:r>
      <w:r w:rsidR="004D0D6F" w:rsidRPr="00E86B64">
        <w:rPr>
          <w:rFonts w:ascii="Times New Roman" w:hAnsi="Times New Roman" w:cs="Times New Roman"/>
          <w:sz w:val="24"/>
          <w:szCs w:val="24"/>
        </w:rPr>
        <w:t xml:space="preserve">   Reaction</w: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  <w:t xml:space="preserve">           Mixture Isolated Compd.</w:t>
      </w:r>
      <w:r w:rsidR="004D0D6F" w:rsidRPr="00E86B64">
        <w:rPr>
          <w:rFonts w:ascii="Times New Roman" w:hAnsi="Times New Roman" w:cs="Times New Roman"/>
          <w:sz w:val="24"/>
          <w:szCs w:val="24"/>
        </w:rPr>
        <w:tab/>
        <w:t>Bacterial extract</w:t>
      </w:r>
    </w:p>
    <w:p w14:paraId="16A55EF4" w14:textId="77777777" w:rsidR="004D0D6F" w:rsidRPr="00E86B64" w:rsidRDefault="004D0D6F" w:rsidP="004D0D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04" w:type="pct"/>
        <w:tblLayout w:type="fixed"/>
        <w:tblLook w:val="04A0" w:firstRow="1" w:lastRow="0" w:firstColumn="1" w:lastColumn="0" w:noHBand="0" w:noVBand="1"/>
      </w:tblPr>
      <w:tblGrid>
        <w:gridCol w:w="312"/>
        <w:gridCol w:w="5282"/>
        <w:gridCol w:w="4514"/>
      </w:tblGrid>
      <w:tr w:rsidR="003770F9" w:rsidRPr="00E86B64" w14:paraId="4FF9175E" w14:textId="77777777" w:rsidTr="002B1C7B">
        <w:trPr>
          <w:trHeight w:val="40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F3F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E1A" w14:textId="320325F3" w:rsidR="00C34BCE" w:rsidRPr="00E86B64" w:rsidRDefault="00C34BCE" w:rsidP="00470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IN" w:bidi="gu-IN"/>
              </w:rPr>
              <w:t> </w:t>
            </w:r>
            <w:r w:rsidR="00470AE5"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Chemical Name and Formula of the Sample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999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3770F9" w:rsidRPr="00E86B64" w14:paraId="4894A02F" w14:textId="77777777" w:rsidTr="002B1C7B">
        <w:trPr>
          <w:trHeight w:val="308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140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2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EE65" w14:textId="3CA924B4" w:rsidR="00C34BCE" w:rsidRPr="00E86B64" w:rsidRDefault="00470AE5" w:rsidP="00470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Particle Size ( Please sieve sample to get uniformity in size)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0BC" w14:textId="0AF51A49" w:rsidR="00C34BCE" w:rsidRPr="00E86B64" w:rsidRDefault="00C34BCE" w:rsidP="00470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3770F9" w:rsidRPr="00E86B64" w14:paraId="3ECE973B" w14:textId="77777777" w:rsidTr="002B1C7B">
        <w:trPr>
          <w:trHeight w:val="28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448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3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3363" w14:textId="5D70B65E" w:rsidR="00C34BCE" w:rsidRPr="00E86B64" w:rsidRDefault="00470AE5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Combustion Conditions</w:t>
            </w:r>
            <w:r w:rsidR="00C34BCE"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gu-IN"/>
              </w:rPr>
              <w:t>: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6DF" w14:textId="77777777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</w:p>
        </w:tc>
      </w:tr>
      <w:tr w:rsidR="003770F9" w:rsidRPr="00E86B64" w14:paraId="4403FD3E" w14:textId="77777777" w:rsidTr="002B1C7B">
        <w:trPr>
          <w:trHeight w:val="32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3C5" w14:textId="0DE3D2A3" w:rsidR="00C34BCE" w:rsidRPr="00E86B64" w:rsidRDefault="00470AE5" w:rsidP="00C3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4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E2C" w14:textId="03E4E9B6" w:rsidR="00C34BCE" w:rsidRPr="00E86B64" w:rsidRDefault="00470AE5" w:rsidP="00470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  <w:t>Gases required and respective flow rates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AE6" w14:textId="6B57CB33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 </w:t>
            </w:r>
            <w:r w:rsidR="00470AE5"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1)__________2) _________3) _________</w:t>
            </w:r>
          </w:p>
        </w:tc>
      </w:tr>
      <w:tr w:rsidR="003770F9" w:rsidRPr="00E86B64" w14:paraId="3DE0D575" w14:textId="77777777" w:rsidTr="002B1C7B">
        <w:trPr>
          <w:trHeight w:val="321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EBE" w14:textId="0BAEDE12" w:rsidR="00C34BCE" w:rsidRPr="00E86B64" w:rsidRDefault="00470AE5" w:rsidP="00C3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  <w:t>5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C74" w14:textId="009F6215" w:rsidR="00C34BCE" w:rsidRPr="00E86B64" w:rsidRDefault="000C2FA9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</w:pPr>
            <w:r w:rsidRPr="00E86B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gu-IN"/>
              </w:rPr>
              <w:t>Analysis Required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A87" w14:textId="638E7628" w:rsidR="00C34BCE" w:rsidRPr="00E86B64" w:rsidRDefault="00C34BCE" w:rsidP="00C3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gu-IN"/>
              </w:rPr>
            </w:pPr>
          </w:p>
        </w:tc>
      </w:tr>
    </w:tbl>
    <w:p w14:paraId="75087E91" w14:textId="77777777" w:rsidR="00267F18" w:rsidRPr="00E86B64" w:rsidRDefault="00267F18" w:rsidP="0007017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DD2438" w14:textId="76FAC36C" w:rsidR="00920860" w:rsidRPr="00E86B64" w:rsidRDefault="00962EF5" w:rsidP="00267F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</w:t>
      </w:r>
      <w:r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006EF" w:rsidRPr="00E86B64">
        <w:rPr>
          <w:rFonts w:ascii="Times New Roman" w:hAnsi="Times New Roman" w:cs="Times New Roman"/>
          <w:b/>
          <w:bCs/>
          <w:color w:val="000000"/>
          <w:sz w:val="44"/>
          <w:szCs w:val="44"/>
        </w:rPr>
        <w:tab/>
      </w:r>
      <w:r w:rsidR="004006EF" w:rsidRPr="00E86B64">
        <w:rPr>
          <w:rFonts w:ascii="Times New Roman" w:hAnsi="Times New Roman" w:cs="Times New Roman"/>
          <w:b/>
          <w:bCs/>
          <w:color w:val="000000"/>
          <w:sz w:val="44"/>
          <w:szCs w:val="44"/>
        </w:rPr>
        <w:tab/>
      </w:r>
      <w:r w:rsidR="004006EF" w:rsidRPr="00E86B64">
        <w:rPr>
          <w:rFonts w:ascii="Times New Roman" w:hAnsi="Times New Roman" w:cs="Times New Roman"/>
          <w:b/>
          <w:bCs/>
          <w:color w:val="000000"/>
          <w:sz w:val="44"/>
          <w:szCs w:val="44"/>
        </w:rPr>
        <w:tab/>
      </w:r>
      <w:r w:rsidR="00EC2963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4A6F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E41D5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E41D5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74A6F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</w:t>
      </w:r>
      <w:r w:rsidR="00074A6F" w:rsidRPr="00E8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</w:p>
    <w:p w14:paraId="5990452D" w14:textId="186BEB2E" w:rsidR="00074A6F" w:rsidRPr="00E86B64" w:rsidRDefault="00074A6F" w:rsidP="00267F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Supervisor</w:t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E41D5"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Signature</w:t>
      </w:r>
    </w:p>
    <w:p w14:paraId="64E3BA2E" w14:textId="0E4977DD" w:rsidR="004006EF" w:rsidRPr="00E86B64" w:rsidRDefault="00074A6F" w:rsidP="006E0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color w:val="000000"/>
          <w:sz w:val="24"/>
          <w:szCs w:val="24"/>
        </w:rPr>
        <w:t>*Stamp &amp; Signature</w:t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9723518" w14:textId="77777777" w:rsidR="008F2DED" w:rsidRPr="00E86B64" w:rsidRDefault="008F2DED" w:rsidP="006E0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FE0799" w14:textId="584FF3D1" w:rsidR="006A3ED7" w:rsidRPr="00E86B64" w:rsidRDefault="006A3ED7" w:rsidP="006E0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14:paraId="481C64CA" w14:textId="77777777" w:rsidR="006A3ED7" w:rsidRPr="00E86B64" w:rsidRDefault="006A3ED7" w:rsidP="006E0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Head of Department</w:t>
      </w:r>
    </w:p>
    <w:p w14:paraId="231F0A4B" w14:textId="77FE1AF0" w:rsidR="006A3ED7" w:rsidRPr="00E86B64" w:rsidRDefault="006A3ED7" w:rsidP="006E0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6C51" w:rsidRPr="00E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Respective School HoD</w:t>
      </w:r>
    </w:p>
    <w:p w14:paraId="5CF92303" w14:textId="48A4F2FB" w:rsidR="004D0D6F" w:rsidRPr="00E86B64" w:rsidRDefault="006A3ED7" w:rsidP="00070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64">
        <w:rPr>
          <w:rFonts w:ascii="Times New Roman" w:hAnsi="Times New Roman" w:cs="Times New Roman"/>
          <w:color w:val="000000"/>
          <w:sz w:val="24"/>
          <w:szCs w:val="24"/>
        </w:rPr>
        <w:t>*Stamp &amp; Signature</w:t>
      </w:r>
    </w:p>
    <w:p w14:paraId="7B0A619E" w14:textId="77777777" w:rsidR="0007017B" w:rsidRPr="00E86B64" w:rsidRDefault="0007017B" w:rsidP="00070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C7B74" w14:textId="4D35E7F8" w:rsidR="004D0D6F" w:rsidRPr="00E86B64" w:rsidRDefault="00962EF5" w:rsidP="00EC29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</w:rPr>
        <w:t xml:space="preserve">Note: Only </w:t>
      </w:r>
      <w:r w:rsidR="000164CD" w:rsidRPr="00E86B64">
        <w:rPr>
          <w:rFonts w:ascii="Times New Roman" w:hAnsi="Times New Roman" w:cs="Times New Roman"/>
        </w:rPr>
        <w:t>3</w:t>
      </w:r>
      <w:r w:rsidRPr="00E86B64">
        <w:rPr>
          <w:rFonts w:ascii="Times New Roman" w:hAnsi="Times New Roman" w:cs="Times New Roman"/>
        </w:rPr>
        <w:t xml:space="preserve"> Sample</w:t>
      </w:r>
      <w:r w:rsidR="000164CD" w:rsidRPr="00E86B64">
        <w:rPr>
          <w:rFonts w:ascii="Times New Roman" w:hAnsi="Times New Roman" w:cs="Times New Roman"/>
        </w:rPr>
        <w:t>s</w:t>
      </w:r>
      <w:r w:rsidRPr="00E86B64">
        <w:rPr>
          <w:rFonts w:ascii="Times New Roman" w:hAnsi="Times New Roman" w:cs="Times New Roman"/>
        </w:rPr>
        <w:t xml:space="preserve"> is allowed per </w:t>
      </w:r>
      <w:r w:rsidR="00EC2963" w:rsidRPr="00E86B64">
        <w:rPr>
          <w:rFonts w:ascii="Times New Roman" w:hAnsi="Times New Roman" w:cs="Times New Roman"/>
        </w:rPr>
        <w:t xml:space="preserve">single </w:t>
      </w:r>
      <w:r w:rsidRPr="00E86B64">
        <w:rPr>
          <w:rFonts w:ascii="Times New Roman" w:hAnsi="Times New Roman" w:cs="Times New Roman"/>
        </w:rPr>
        <w:t>Service Request Form</w:t>
      </w:r>
      <w:r w:rsidR="00EC2963" w:rsidRPr="00E86B64">
        <w:rPr>
          <w:rFonts w:ascii="Times New Roman" w:hAnsi="Times New Roman" w:cs="Times New Roman"/>
        </w:rPr>
        <w:t xml:space="preserve"> (SRF)</w:t>
      </w:r>
      <w:r w:rsidRPr="00E86B64">
        <w:rPr>
          <w:rFonts w:ascii="Times New Roman" w:hAnsi="Times New Roman" w:cs="Times New Roman"/>
        </w:rPr>
        <w:t>.</w:t>
      </w:r>
    </w:p>
    <w:p w14:paraId="62F4C1DB" w14:textId="1EFD12F8" w:rsidR="00EC2963" w:rsidRPr="00E86B64" w:rsidRDefault="00EC2963" w:rsidP="00EC29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</w:rPr>
        <w:t>SRF having Incomplete or In-adequate information about sample will not be entertained.</w:t>
      </w:r>
    </w:p>
    <w:p w14:paraId="59B66787" w14:textId="0BA2557A" w:rsidR="00B77F5D" w:rsidRPr="00E86B64" w:rsidRDefault="00EC2963" w:rsidP="00B77F5D">
      <w:pPr>
        <w:pStyle w:val="ListParagraph"/>
        <w:numPr>
          <w:ilvl w:val="0"/>
          <w:numId w:val="5"/>
        </w:numPr>
        <w:spacing w:line="240" w:lineRule="auto"/>
        <w:ind w:right="116"/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</w:rPr>
        <w:t>Student is bound to follow lab rules and responsible for any damage caused by sample. Student’s Supervisor must address all safety aspects of</w:t>
      </w:r>
      <w:r w:rsidR="00B77F5D" w:rsidRPr="00E86B64">
        <w:rPr>
          <w:rFonts w:ascii="Times New Roman" w:hAnsi="Times New Roman" w:cs="Times New Roman"/>
        </w:rPr>
        <w:t xml:space="preserve"> sample submitted for</w:t>
      </w:r>
      <w:r w:rsidRPr="00E86B64">
        <w:rPr>
          <w:rFonts w:ascii="Times New Roman" w:hAnsi="Times New Roman" w:cs="Times New Roman"/>
        </w:rPr>
        <w:t xml:space="preserve"> analysis.</w:t>
      </w:r>
    </w:p>
    <w:p w14:paraId="64C6B05D" w14:textId="6B665D62" w:rsidR="00B77F5D" w:rsidRPr="00E86B64" w:rsidRDefault="00B77F5D" w:rsidP="00B77F5D">
      <w:pPr>
        <w:spacing w:line="240" w:lineRule="auto"/>
        <w:ind w:left="360" w:right="116"/>
        <w:rPr>
          <w:rFonts w:ascii="Times New Roman" w:hAnsi="Times New Roman" w:cs="Times New Roman"/>
        </w:rPr>
      </w:pPr>
      <w:r w:rsidRPr="00E86B6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2CEC91C8" wp14:editId="08A6E5F2">
                <wp:simplePos x="0" y="0"/>
                <wp:positionH relativeFrom="margin">
                  <wp:posOffset>-504825</wp:posOffset>
                </wp:positionH>
                <wp:positionV relativeFrom="paragraph">
                  <wp:posOffset>221615</wp:posOffset>
                </wp:positionV>
                <wp:extent cx="7091680" cy="0"/>
                <wp:effectExtent l="0" t="0" r="33020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CF5A" id="Line 1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9.75pt,17.45pt" to="518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/0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D4lC6y2R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">
                <w10:wrap anchorx="margin"/>
              </v:line>
            </w:pict>
          </mc:Fallback>
        </mc:AlternateContent>
      </w:r>
    </w:p>
    <w:p w14:paraId="25A38CB6" w14:textId="398AA9DD" w:rsidR="000C2FA9" w:rsidRPr="00E86B64" w:rsidRDefault="00B77F5D" w:rsidP="00B77F5D">
      <w:pPr>
        <w:spacing w:line="240" w:lineRule="auto"/>
        <w:ind w:right="116"/>
        <w:rPr>
          <w:rFonts w:ascii="Times New Roman" w:hAnsi="Times New Roman" w:cs="Times New Roman"/>
          <w:b/>
        </w:rPr>
      </w:pPr>
      <w:r w:rsidRPr="00E86B64">
        <w:rPr>
          <w:rFonts w:ascii="Times New Roman" w:hAnsi="Times New Roman" w:cs="Times New Roman"/>
          <w:b/>
        </w:rPr>
        <w:t>For Official use only:</w:t>
      </w:r>
    </w:p>
    <w:p w14:paraId="4F17F445" w14:textId="675546DA" w:rsidR="00E86B64" w:rsidRPr="00E86B64" w:rsidRDefault="00E86B64" w:rsidP="00E86B64">
      <w:pPr>
        <w:pStyle w:val="Footer"/>
        <w:rPr>
          <w:rStyle w:val="HTMLCite"/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86B64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4D2F8" wp14:editId="45A46C76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2286000" cy="7429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A87D6" w14:textId="77777777" w:rsidR="000C2FA9" w:rsidRPr="000C2FA9" w:rsidRDefault="000C2FA9" w:rsidP="000C2FA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2F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Analysis Schedule </w:t>
                            </w:r>
                          </w:p>
                          <w:p w14:paraId="64AA12D4" w14:textId="77777777" w:rsidR="000C2FA9" w:rsidRPr="000C2FA9" w:rsidRDefault="000C2FA9" w:rsidP="000C2FA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2F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4D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5.5pt;margin-top:2.7pt;width:180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">
                <v:textbox>
                  <w:txbxContent>
                    <w:p w14:paraId="722A87D6" w14:textId="77777777" w:rsidR="000C2FA9" w:rsidRPr="000C2FA9" w:rsidRDefault="000C2FA9" w:rsidP="000C2FA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C2FA9">
                        <w:rPr>
                          <w:b/>
                          <w:bCs/>
                          <w:sz w:val="18"/>
                          <w:szCs w:val="18"/>
                        </w:rPr>
                        <w:t xml:space="preserve">Analysis Schedule </w:t>
                      </w:r>
                    </w:p>
                    <w:p w14:paraId="64AA12D4" w14:textId="77777777" w:rsidR="000C2FA9" w:rsidRPr="000C2FA9" w:rsidRDefault="000C2FA9" w:rsidP="000C2FA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C2FA9">
                        <w:rPr>
                          <w:b/>
                          <w:bCs/>
                          <w:sz w:val="18"/>
                          <w:szCs w:val="18"/>
                        </w:rP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  <w:r w:rsidRPr="00E86B64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E0217" wp14:editId="5D474659">
                <wp:simplePos x="0" y="0"/>
                <wp:positionH relativeFrom="column">
                  <wp:posOffset>1504315</wp:posOffset>
                </wp:positionH>
                <wp:positionV relativeFrom="paragraph">
                  <wp:posOffset>34290</wp:posOffset>
                </wp:positionV>
                <wp:extent cx="2409825" cy="742950"/>
                <wp:effectExtent l="0" t="0" r="2857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D0C4" w14:textId="77777777" w:rsidR="000C2FA9" w:rsidRDefault="000C2FA9" w:rsidP="000C2FA9">
                            <w:pPr>
                              <w:pBdr>
                                <w:bottom w:val="single" w:sz="12" w:space="9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54911B" w14:textId="6C9B603F" w:rsidR="000C2FA9" w:rsidRPr="000C2FA9" w:rsidRDefault="000C2FA9" w:rsidP="000C2FA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2F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Signature Lab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0217" id="Text Box 1" o:spid="_x0000_s1028" type="#_x0000_t202" style="position:absolute;margin-left:118.45pt;margin-top:2.7pt;width:189.7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">
                <v:textbox>
                  <w:txbxContent>
                    <w:p w14:paraId="6EA2D0C4" w14:textId="77777777" w:rsidR="000C2FA9" w:rsidRDefault="000C2FA9" w:rsidP="000C2FA9">
                      <w:pPr>
                        <w:pBdr>
                          <w:bottom w:val="single" w:sz="12" w:space="9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2A54911B" w14:textId="6C9B603F" w:rsidR="000C2FA9" w:rsidRPr="000C2FA9" w:rsidRDefault="000C2FA9" w:rsidP="000C2FA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C2FA9">
                        <w:rPr>
                          <w:b/>
                          <w:bCs/>
                          <w:sz w:val="18"/>
                          <w:szCs w:val="18"/>
                        </w:rPr>
                        <w:t>Signature Lab PI</w:t>
                      </w:r>
                    </w:p>
                  </w:txbxContent>
                </v:textbox>
              </v:shape>
            </w:pict>
          </mc:Fallback>
        </mc:AlternateContent>
      </w:r>
      <w:r w:rsidRPr="00E86B64">
        <w:rPr>
          <w:rStyle w:val="HTMLCite"/>
          <w:rFonts w:ascii="Times New Roman" w:hAnsi="Times New Roman" w:cs="Times New Roman"/>
          <w:b/>
          <w:bCs/>
          <w:color w:val="auto"/>
          <w:sz w:val="18"/>
          <w:szCs w:val="18"/>
        </w:rPr>
        <w:t>Dr. Rabia Liaquat</w:t>
      </w:r>
    </w:p>
    <w:p w14:paraId="6AA82172" w14:textId="6815D23E" w:rsidR="00E86B64" w:rsidRDefault="00E86B64" w:rsidP="000C2FA9">
      <w:pPr>
        <w:pStyle w:val="Footer"/>
        <w:rPr>
          <w:rStyle w:val="HTMLCite"/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9360475" w14:textId="1BE6263A" w:rsidR="000C2FA9" w:rsidRPr="00E86B64" w:rsidRDefault="000C2FA9" w:rsidP="000C2FA9">
      <w:pPr>
        <w:pStyle w:val="Footer"/>
        <w:rPr>
          <w:rStyle w:val="HTMLCite"/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86B64">
        <w:rPr>
          <w:rStyle w:val="HTMLCite"/>
          <w:rFonts w:ascii="Times New Roman" w:hAnsi="Times New Roman" w:cs="Times New Roman"/>
          <w:b/>
          <w:bCs/>
          <w:color w:val="auto"/>
          <w:sz w:val="18"/>
          <w:szCs w:val="18"/>
        </w:rPr>
        <w:t>Approved/Rejected</w:t>
      </w:r>
    </w:p>
    <w:p w14:paraId="3855C76F" w14:textId="77777777" w:rsidR="000C2FA9" w:rsidRPr="00E86B64" w:rsidRDefault="000C2FA9" w:rsidP="000C2FA9">
      <w:pPr>
        <w:pStyle w:val="Footer"/>
        <w:rPr>
          <w:rStyle w:val="HTMLCite"/>
          <w:rFonts w:ascii="Times New Roman" w:hAnsi="Times New Roman" w:cs="Times New Roman"/>
          <w:bCs/>
          <w:i/>
          <w:color w:val="auto"/>
          <w:sz w:val="18"/>
          <w:szCs w:val="18"/>
        </w:rPr>
      </w:pPr>
      <w:r w:rsidRPr="00E86B64">
        <w:rPr>
          <w:rStyle w:val="HTMLCite"/>
          <w:rFonts w:ascii="Times New Roman" w:hAnsi="Times New Roman" w:cs="Times New Roman"/>
          <w:bCs/>
          <w:i/>
          <w:color w:val="auto"/>
          <w:sz w:val="18"/>
          <w:szCs w:val="18"/>
        </w:rPr>
        <w:t>Principal Investigator</w:t>
      </w:r>
    </w:p>
    <w:p w14:paraId="4DD0B960" w14:textId="77777777" w:rsidR="000C2FA9" w:rsidRPr="00E86B64" w:rsidRDefault="000C2FA9" w:rsidP="000C2FA9">
      <w:pPr>
        <w:pStyle w:val="Footer"/>
        <w:rPr>
          <w:rStyle w:val="HTMLCite"/>
          <w:rFonts w:ascii="Times New Roman" w:hAnsi="Times New Roman" w:cs="Times New Roman"/>
          <w:bCs/>
          <w:i/>
          <w:color w:val="auto"/>
          <w:sz w:val="18"/>
          <w:szCs w:val="18"/>
        </w:rPr>
      </w:pPr>
      <w:r w:rsidRPr="00E86B64">
        <w:rPr>
          <w:rStyle w:val="HTMLCite"/>
          <w:rFonts w:ascii="Times New Roman" w:hAnsi="Times New Roman" w:cs="Times New Roman"/>
          <w:bCs/>
          <w:i/>
          <w:color w:val="auto"/>
          <w:sz w:val="18"/>
          <w:szCs w:val="18"/>
        </w:rPr>
        <w:t>BIOFUEL LAB</w:t>
      </w:r>
    </w:p>
    <w:p w14:paraId="5A5B0DBA" w14:textId="77777777" w:rsidR="000C2FA9" w:rsidRPr="00E86B64" w:rsidRDefault="000C2FA9" w:rsidP="00B77F5D">
      <w:pPr>
        <w:spacing w:line="240" w:lineRule="auto"/>
        <w:ind w:right="116"/>
        <w:rPr>
          <w:rFonts w:ascii="Times New Roman" w:hAnsi="Times New Roman" w:cs="Times New Roman"/>
          <w:b/>
        </w:rPr>
      </w:pPr>
    </w:p>
    <w:sectPr w:rsidR="000C2FA9" w:rsidRPr="00E86B64" w:rsidSect="004D0D6F">
      <w:pgSz w:w="12240" w:h="15840"/>
      <w:pgMar w:top="360" w:right="450" w:bottom="1276" w:left="1260" w:header="9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7FEF" w14:textId="77777777" w:rsidR="0058205B" w:rsidRDefault="0058205B" w:rsidP="004F5EC8">
      <w:pPr>
        <w:spacing w:after="0" w:line="240" w:lineRule="auto"/>
      </w:pPr>
      <w:r>
        <w:separator/>
      </w:r>
    </w:p>
  </w:endnote>
  <w:endnote w:type="continuationSeparator" w:id="0">
    <w:p w14:paraId="608FB1E1" w14:textId="77777777" w:rsidR="0058205B" w:rsidRDefault="0058205B" w:rsidP="004F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8871" w14:textId="77777777" w:rsidR="0058205B" w:rsidRDefault="0058205B" w:rsidP="004F5EC8">
      <w:pPr>
        <w:spacing w:after="0" w:line="240" w:lineRule="auto"/>
      </w:pPr>
      <w:r>
        <w:separator/>
      </w:r>
    </w:p>
  </w:footnote>
  <w:footnote w:type="continuationSeparator" w:id="0">
    <w:p w14:paraId="4FA7D443" w14:textId="77777777" w:rsidR="0058205B" w:rsidRDefault="0058205B" w:rsidP="004F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625"/>
    <w:multiLevelType w:val="hybridMultilevel"/>
    <w:tmpl w:val="E7F65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C99"/>
    <w:multiLevelType w:val="hybridMultilevel"/>
    <w:tmpl w:val="085E3BEA"/>
    <w:lvl w:ilvl="0" w:tplc="7C30A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C3080"/>
    <w:multiLevelType w:val="multilevel"/>
    <w:tmpl w:val="E7F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47E3A"/>
    <w:multiLevelType w:val="hybridMultilevel"/>
    <w:tmpl w:val="A5401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88C"/>
    <w:multiLevelType w:val="hybridMultilevel"/>
    <w:tmpl w:val="C264E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bI0trQwMTAwsTRR0lEKTi0uzszPAykwrAUAj6AJsywAAAA="/>
  </w:docVars>
  <w:rsids>
    <w:rsidRoot w:val="00AA2CC9"/>
    <w:rsid w:val="000164CD"/>
    <w:rsid w:val="0007017B"/>
    <w:rsid w:val="00072B03"/>
    <w:rsid w:val="00074A6F"/>
    <w:rsid w:val="000C2FA9"/>
    <w:rsid w:val="000D10A7"/>
    <w:rsid w:val="001417FE"/>
    <w:rsid w:val="00155BD5"/>
    <w:rsid w:val="0016787B"/>
    <w:rsid w:val="0017294F"/>
    <w:rsid w:val="001B2E6D"/>
    <w:rsid w:val="001C1AD8"/>
    <w:rsid w:val="001D53CF"/>
    <w:rsid w:val="001E2397"/>
    <w:rsid w:val="001E41D5"/>
    <w:rsid w:val="002024A8"/>
    <w:rsid w:val="00267F18"/>
    <w:rsid w:val="00270F11"/>
    <w:rsid w:val="002771AD"/>
    <w:rsid w:val="002B0EF8"/>
    <w:rsid w:val="002B1C7B"/>
    <w:rsid w:val="002F19BF"/>
    <w:rsid w:val="003748AB"/>
    <w:rsid w:val="003770F9"/>
    <w:rsid w:val="004006EF"/>
    <w:rsid w:val="00406989"/>
    <w:rsid w:val="00436D7E"/>
    <w:rsid w:val="00441740"/>
    <w:rsid w:val="00446C9F"/>
    <w:rsid w:val="00462B4B"/>
    <w:rsid w:val="00470AE5"/>
    <w:rsid w:val="004A1997"/>
    <w:rsid w:val="004B5082"/>
    <w:rsid w:val="004D0D6F"/>
    <w:rsid w:val="004F5EC8"/>
    <w:rsid w:val="004F75A7"/>
    <w:rsid w:val="00502A07"/>
    <w:rsid w:val="00504968"/>
    <w:rsid w:val="00504EDE"/>
    <w:rsid w:val="0053022F"/>
    <w:rsid w:val="00545AC7"/>
    <w:rsid w:val="0058205B"/>
    <w:rsid w:val="0058459E"/>
    <w:rsid w:val="00590698"/>
    <w:rsid w:val="005A0FC1"/>
    <w:rsid w:val="005A4582"/>
    <w:rsid w:val="005D1355"/>
    <w:rsid w:val="006057EC"/>
    <w:rsid w:val="00617033"/>
    <w:rsid w:val="00624D7C"/>
    <w:rsid w:val="00651760"/>
    <w:rsid w:val="00653622"/>
    <w:rsid w:val="00687D3A"/>
    <w:rsid w:val="006A2CF3"/>
    <w:rsid w:val="006A3ED7"/>
    <w:rsid w:val="006D4644"/>
    <w:rsid w:val="006D7391"/>
    <w:rsid w:val="006D7E8A"/>
    <w:rsid w:val="006E0DD3"/>
    <w:rsid w:val="006E4AEE"/>
    <w:rsid w:val="00755F4F"/>
    <w:rsid w:val="007607DD"/>
    <w:rsid w:val="00765AFA"/>
    <w:rsid w:val="00783A18"/>
    <w:rsid w:val="00785FBD"/>
    <w:rsid w:val="007F4F4B"/>
    <w:rsid w:val="008328D9"/>
    <w:rsid w:val="0084140A"/>
    <w:rsid w:val="00857E84"/>
    <w:rsid w:val="008C2EE3"/>
    <w:rsid w:val="008E40F4"/>
    <w:rsid w:val="008F2DED"/>
    <w:rsid w:val="00907DBB"/>
    <w:rsid w:val="00920860"/>
    <w:rsid w:val="00926C32"/>
    <w:rsid w:val="009329A2"/>
    <w:rsid w:val="00932D6A"/>
    <w:rsid w:val="00937E9B"/>
    <w:rsid w:val="00962EF5"/>
    <w:rsid w:val="009D657E"/>
    <w:rsid w:val="009D6DFC"/>
    <w:rsid w:val="00A0453C"/>
    <w:rsid w:val="00A44172"/>
    <w:rsid w:val="00AA2CC9"/>
    <w:rsid w:val="00AD3C6D"/>
    <w:rsid w:val="00AE38B8"/>
    <w:rsid w:val="00AF54DD"/>
    <w:rsid w:val="00B46F8E"/>
    <w:rsid w:val="00B77F5D"/>
    <w:rsid w:val="00B956F3"/>
    <w:rsid w:val="00BB5110"/>
    <w:rsid w:val="00C27164"/>
    <w:rsid w:val="00C34BCE"/>
    <w:rsid w:val="00C800A1"/>
    <w:rsid w:val="00C87F40"/>
    <w:rsid w:val="00CA6D7E"/>
    <w:rsid w:val="00CD0EE7"/>
    <w:rsid w:val="00CE2ACE"/>
    <w:rsid w:val="00CF417E"/>
    <w:rsid w:val="00D06C51"/>
    <w:rsid w:val="00D50A42"/>
    <w:rsid w:val="00D85945"/>
    <w:rsid w:val="00D9068B"/>
    <w:rsid w:val="00DC0FED"/>
    <w:rsid w:val="00DF072B"/>
    <w:rsid w:val="00E10EE7"/>
    <w:rsid w:val="00E637ED"/>
    <w:rsid w:val="00E86B64"/>
    <w:rsid w:val="00EC2963"/>
    <w:rsid w:val="00ED069B"/>
    <w:rsid w:val="00ED3E62"/>
    <w:rsid w:val="00F203FF"/>
    <w:rsid w:val="00FA07BB"/>
    <w:rsid w:val="00FC5A07"/>
    <w:rsid w:val="00FE129B"/>
    <w:rsid w:val="00FE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4F5AA"/>
  <w15:docId w15:val="{18A4175C-1523-4B17-894A-AF822E00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EC8"/>
  </w:style>
  <w:style w:type="paragraph" w:styleId="Footer">
    <w:name w:val="footer"/>
    <w:basedOn w:val="Normal"/>
    <w:link w:val="FooterChar"/>
    <w:uiPriority w:val="99"/>
    <w:rsid w:val="004F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EC8"/>
  </w:style>
  <w:style w:type="character" w:styleId="HTMLCite">
    <w:name w:val="HTML Cite"/>
    <w:basedOn w:val="DefaultParagraphFont"/>
    <w:uiPriority w:val="99"/>
    <w:semiHidden/>
    <w:rsid w:val="004F5EC8"/>
    <w:rPr>
      <w:color w:val="009933"/>
    </w:rPr>
  </w:style>
  <w:style w:type="character" w:styleId="Hyperlink">
    <w:name w:val="Hyperlink"/>
    <w:basedOn w:val="DefaultParagraphFont"/>
    <w:uiPriority w:val="99"/>
    <w:rsid w:val="004F5EC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271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C768-8A89-481D-826E-6E21442A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charusat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CHARUSAT HCL</dc:creator>
  <cp:lastModifiedBy>hp</cp:lastModifiedBy>
  <cp:revision>4</cp:revision>
  <cp:lastPrinted>2021-02-24T06:41:00Z</cp:lastPrinted>
  <dcterms:created xsi:type="dcterms:W3CDTF">2021-03-24T09:52:00Z</dcterms:created>
  <dcterms:modified xsi:type="dcterms:W3CDTF">2022-01-04T11:00:00Z</dcterms:modified>
</cp:coreProperties>
</file>